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1"/>
        <w:gridCol w:w="6569"/>
      </w:tblGrid>
      <w:tr w:rsidR="003056F1" w14:paraId="7687DC99" w14:textId="77777777">
        <w:tc>
          <w:tcPr>
            <w:tcW w:w="3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D0A16" w14:textId="77777777" w:rsidR="00EC0D6B" w:rsidRDefault="003056F1">
            <w:pPr>
              <w:tabs>
                <w:tab w:val="left" w:pos="-417"/>
                <w:tab w:val="left" w:pos="303"/>
                <w:tab w:val="left" w:pos="879"/>
                <w:tab w:val="left" w:pos="1887"/>
                <w:tab w:val="left" w:pos="2751"/>
                <w:tab w:val="left" w:pos="3183"/>
                <w:tab w:val="left" w:pos="425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An </w:t>
            </w:r>
          </w:p>
          <w:p w14:paraId="161E15AC" w14:textId="66E24016" w:rsidR="003056F1" w:rsidRDefault="006A3DFB">
            <w:pPr>
              <w:tabs>
                <w:tab w:val="left" w:pos="-417"/>
                <w:tab w:val="left" w:pos="303"/>
                <w:tab w:val="left" w:pos="879"/>
                <w:tab w:val="left" w:pos="1887"/>
                <w:tab w:val="left" w:pos="2751"/>
                <w:tab w:val="left" w:pos="3183"/>
                <w:tab w:val="left" w:pos="425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</w:rPr>
              <w:t>Staatliches Schulamt Karlsruhe</w:t>
            </w:r>
          </w:p>
          <w:p w14:paraId="1B323078" w14:textId="77777777" w:rsidR="003056F1" w:rsidRDefault="003056F1">
            <w:pPr>
              <w:tabs>
                <w:tab w:val="left" w:pos="-417"/>
                <w:tab w:val="left" w:pos="303"/>
                <w:tab w:val="left" w:pos="879"/>
                <w:tab w:val="left" w:pos="1887"/>
                <w:tab w:val="left" w:pos="2751"/>
                <w:tab w:val="left" w:pos="3183"/>
                <w:tab w:val="left" w:pos="425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rPr>
                <w:b/>
                <w:bCs/>
              </w:rPr>
            </w:pPr>
          </w:p>
        </w:tc>
        <w:tc>
          <w:tcPr>
            <w:tcW w:w="6582" w:type="dxa"/>
            <w:tcBorders>
              <w:left w:val="single" w:sz="4" w:space="0" w:color="auto"/>
            </w:tcBorders>
            <w:vAlign w:val="center"/>
          </w:tcPr>
          <w:p w14:paraId="6F7A1BEC" w14:textId="77777777" w:rsidR="003056F1" w:rsidRDefault="003056F1">
            <w:pPr>
              <w:tabs>
                <w:tab w:val="left" w:pos="-417"/>
                <w:tab w:val="left" w:pos="303"/>
                <w:tab w:val="left" w:pos="879"/>
                <w:tab w:val="left" w:pos="1887"/>
                <w:tab w:val="left" w:pos="2751"/>
                <w:tab w:val="left" w:pos="3183"/>
                <w:tab w:val="left" w:pos="425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Bitte für jede Nebentätigkeit einen gesonderten Vordruck </w:t>
            </w:r>
          </w:p>
          <w:p w14:paraId="3A8E0CA5" w14:textId="77777777" w:rsidR="003056F1" w:rsidRDefault="003056F1">
            <w:pPr>
              <w:tabs>
                <w:tab w:val="left" w:pos="-417"/>
                <w:tab w:val="left" w:pos="303"/>
                <w:tab w:val="left" w:pos="879"/>
                <w:tab w:val="left" w:pos="1887"/>
                <w:tab w:val="left" w:pos="2751"/>
                <w:tab w:val="left" w:pos="3183"/>
                <w:tab w:val="left" w:pos="425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rPr>
                <w:b/>
                <w:bCs/>
              </w:rPr>
            </w:pPr>
            <w:r>
              <w:rPr>
                <w:b/>
                <w:i/>
                <w:iCs/>
              </w:rPr>
              <w:t>verwenden!</w:t>
            </w:r>
          </w:p>
        </w:tc>
      </w:tr>
    </w:tbl>
    <w:p w14:paraId="5526BE6F" w14:textId="77777777" w:rsidR="003056F1" w:rsidRDefault="003056F1">
      <w:pPr>
        <w:tabs>
          <w:tab w:val="left" w:pos="-417"/>
          <w:tab w:val="left" w:pos="709"/>
        </w:tabs>
        <w:ind w:left="709" w:right="181" w:hanging="709"/>
        <w:rPr>
          <w:sz w:val="19"/>
        </w:rPr>
      </w:pPr>
    </w:p>
    <w:p w14:paraId="4A64950B" w14:textId="77777777" w:rsidR="003056F1" w:rsidRDefault="003056F1">
      <w:pPr>
        <w:pStyle w:val="berschrift1"/>
        <w:keepNext w:val="0"/>
        <w:tabs>
          <w:tab w:val="clear" w:pos="303"/>
          <w:tab w:val="clear" w:pos="879"/>
          <w:tab w:val="clear" w:pos="1887"/>
          <w:tab w:val="clear" w:pos="2751"/>
          <w:tab w:val="clear" w:pos="3183"/>
          <w:tab w:val="clear" w:pos="3903"/>
          <w:tab w:val="clear" w:pos="4623"/>
          <w:tab w:val="clear" w:pos="5343"/>
          <w:tab w:val="clear" w:pos="6063"/>
          <w:tab w:val="clear" w:pos="6783"/>
          <w:tab w:val="clear" w:pos="7503"/>
          <w:tab w:val="clear" w:pos="8223"/>
          <w:tab w:val="clear" w:pos="8943"/>
          <w:tab w:val="clear" w:pos="9663"/>
          <w:tab w:val="clear" w:pos="10383"/>
          <w:tab w:val="clear" w:pos="11103"/>
          <w:tab w:val="left" w:pos="709"/>
        </w:tabs>
        <w:ind w:left="709" w:hanging="425"/>
        <w:rPr>
          <w:rFonts w:cs="Arial"/>
          <w:sz w:val="22"/>
        </w:rPr>
      </w:pP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>
        <w:rPr>
          <w:rFonts w:cs="Arial"/>
          <w:sz w:val="22"/>
        </w:rPr>
        <w:instrText xml:space="preserve"> FORMCHECKBOX </w:instrText>
      </w:r>
      <w:r w:rsidR="006A3DFB">
        <w:rPr>
          <w:rFonts w:cs="Arial"/>
          <w:sz w:val="22"/>
        </w:rPr>
      </w:r>
      <w:r w:rsidR="006A3DFB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ab/>
        <w:t xml:space="preserve">Anzeige einer Nebentätigkeit (gem. </w:t>
      </w:r>
      <w:r w:rsidR="008C6621">
        <w:rPr>
          <w:rFonts w:cs="Arial"/>
          <w:sz w:val="22"/>
        </w:rPr>
        <w:t>§</w:t>
      </w:r>
      <w:r>
        <w:rPr>
          <w:rFonts w:cs="Arial"/>
          <w:sz w:val="22"/>
        </w:rPr>
        <w:t xml:space="preserve">§ </w:t>
      </w:r>
      <w:r w:rsidR="008617E8">
        <w:rPr>
          <w:rFonts w:cs="Arial"/>
          <w:sz w:val="22"/>
        </w:rPr>
        <w:t>60 Abs. 2</w:t>
      </w:r>
      <w:r w:rsidR="008C6621">
        <w:rPr>
          <w:rFonts w:cs="Arial"/>
          <w:sz w:val="22"/>
        </w:rPr>
        <w:t xml:space="preserve">, </w:t>
      </w:r>
      <w:r w:rsidR="004B54A7">
        <w:rPr>
          <w:rFonts w:cs="Arial"/>
          <w:sz w:val="22"/>
        </w:rPr>
        <w:t>62 Abs. 6</w:t>
      </w:r>
      <w:r w:rsidR="004B712A">
        <w:rPr>
          <w:rFonts w:cs="Arial"/>
          <w:sz w:val="22"/>
        </w:rPr>
        <w:t xml:space="preserve"> und 63 </w:t>
      </w:r>
      <w:r w:rsidR="008617E8">
        <w:rPr>
          <w:rFonts w:cs="Arial"/>
          <w:sz w:val="22"/>
        </w:rPr>
        <w:t>LBG</w:t>
      </w:r>
      <w:r>
        <w:rPr>
          <w:rFonts w:cs="Arial"/>
          <w:sz w:val="22"/>
        </w:rPr>
        <w:t xml:space="preserve">) </w:t>
      </w:r>
    </w:p>
    <w:p w14:paraId="0FB6B658" w14:textId="77777777" w:rsidR="003056F1" w:rsidRDefault="003056F1">
      <w:pPr>
        <w:pStyle w:val="berschrift1"/>
        <w:keepNext w:val="0"/>
        <w:tabs>
          <w:tab w:val="clear" w:pos="303"/>
          <w:tab w:val="clear" w:pos="879"/>
          <w:tab w:val="clear" w:pos="1887"/>
          <w:tab w:val="clear" w:pos="2751"/>
          <w:tab w:val="clear" w:pos="3183"/>
          <w:tab w:val="clear" w:pos="3903"/>
          <w:tab w:val="clear" w:pos="4623"/>
          <w:tab w:val="clear" w:pos="5343"/>
          <w:tab w:val="clear" w:pos="6063"/>
          <w:tab w:val="clear" w:pos="6783"/>
          <w:tab w:val="clear" w:pos="7503"/>
          <w:tab w:val="clear" w:pos="8223"/>
          <w:tab w:val="clear" w:pos="8943"/>
          <w:tab w:val="clear" w:pos="9663"/>
          <w:tab w:val="clear" w:pos="10383"/>
          <w:tab w:val="clear" w:pos="11103"/>
          <w:tab w:val="left" w:pos="709"/>
        </w:tabs>
        <w:ind w:left="709" w:hanging="425"/>
        <w:rPr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6A3DFB">
        <w:rPr>
          <w:sz w:val="22"/>
        </w:rPr>
      </w:r>
      <w:r w:rsidR="006A3DFB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  <w:t xml:space="preserve">Antrag auf Genehmigung einer Nebentätigkeit </w:t>
      </w:r>
    </w:p>
    <w:p w14:paraId="6F7DFE4C" w14:textId="77777777" w:rsidR="003056F1" w:rsidRDefault="003056F1">
      <w:pPr>
        <w:tabs>
          <w:tab w:val="left" w:pos="709"/>
        </w:tabs>
        <w:ind w:left="709" w:hanging="425"/>
        <w:rPr>
          <w:rFonts w:cs="Arial"/>
          <w:b/>
          <w:bCs/>
          <w:i/>
          <w:iCs/>
          <w:sz w:val="22"/>
        </w:rPr>
      </w:pP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cs="Arial"/>
          <w:sz w:val="22"/>
        </w:rPr>
        <w:instrText xml:space="preserve"> FORMCHECKBOX </w:instrText>
      </w:r>
      <w:r w:rsidR="006A3DFB">
        <w:rPr>
          <w:rFonts w:cs="Arial"/>
          <w:sz w:val="22"/>
        </w:rPr>
      </w:r>
      <w:r w:rsidR="006A3DFB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ab/>
      </w:r>
      <w:r>
        <w:rPr>
          <w:rFonts w:cs="Arial"/>
          <w:b/>
          <w:bCs/>
          <w:sz w:val="22"/>
        </w:rPr>
        <w:t xml:space="preserve">Antrag auf Genehmigung der Inanspruchnahme von Einrichtungen, Personal oder </w:t>
      </w:r>
      <w:r>
        <w:rPr>
          <w:rFonts w:cs="Arial"/>
          <w:b/>
          <w:bCs/>
          <w:sz w:val="22"/>
        </w:rPr>
        <w:br/>
        <w:t>Material des Landes für eine Nebentätigkeit</w:t>
      </w:r>
    </w:p>
    <w:p w14:paraId="4F918984" w14:textId="77777777" w:rsidR="003056F1" w:rsidRDefault="003056F1">
      <w:pPr>
        <w:rPr>
          <w:i/>
          <w:iCs/>
          <w:sz w:val="22"/>
        </w:rPr>
      </w:pPr>
    </w:p>
    <w:tbl>
      <w:tblPr>
        <w:tblW w:w="10490" w:type="dxa"/>
        <w:tblInd w:w="26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19"/>
        <w:gridCol w:w="6143"/>
        <w:gridCol w:w="2516"/>
        <w:gridCol w:w="1028"/>
        <w:gridCol w:w="284"/>
      </w:tblGrid>
      <w:tr w:rsidR="003056F1" w14:paraId="1B7804E5" w14:textId="77777777">
        <w:trPr>
          <w:trHeight w:hRule="exact" w:val="680"/>
        </w:trPr>
        <w:tc>
          <w:tcPr>
            <w:tcW w:w="519" w:type="dxa"/>
            <w:tcBorders>
              <w:top w:val="doub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1D5579FA" w14:textId="77777777" w:rsidR="003056F1" w:rsidRDefault="003056F1">
            <w:r>
              <w:t>1.</w:t>
            </w:r>
          </w:p>
        </w:tc>
        <w:tc>
          <w:tcPr>
            <w:tcW w:w="6143" w:type="dxa"/>
            <w:tcBorders>
              <w:top w:val="double" w:sz="6" w:space="0" w:color="auto"/>
              <w:left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352A4F" w14:textId="77777777" w:rsidR="003056F1" w:rsidRDefault="003056F1">
            <w:r>
              <w:rPr>
                <w:b/>
                <w:bCs/>
              </w:rPr>
              <w:t>Antragsteller/in</w:t>
            </w:r>
            <w:r>
              <w:t xml:space="preserve"> (Name/Vorname/Amts- oder Dienstbezeichnung):</w:t>
            </w:r>
          </w:p>
          <w:p w14:paraId="59A50545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51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098D" w14:textId="77777777" w:rsidR="003056F1" w:rsidRDefault="003056F1">
            <w:r>
              <w:t>Geschäftszeichen:</w:t>
            </w:r>
          </w:p>
          <w:p w14:paraId="572325C3" w14:textId="77777777" w:rsidR="003056F1" w:rsidRDefault="003056F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2" w:type="dxa"/>
            <w:gridSpan w:val="2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14:paraId="7A6C84E0" w14:textId="77777777" w:rsidR="003056F1" w:rsidRDefault="003056F1">
            <w:r>
              <w:t>Telefon:</w:t>
            </w:r>
          </w:p>
          <w:p w14:paraId="303279D1" w14:textId="77777777" w:rsidR="003056F1" w:rsidRDefault="003056F1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1B5CF573" w14:textId="77777777">
        <w:trPr>
          <w:trHeight w:hRule="exact" w:val="680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666080FB" w14:textId="77777777" w:rsidR="003056F1" w:rsidRDefault="003056F1">
            <w:r>
              <w:t>2.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1F411B71" w14:textId="77777777" w:rsidR="003056F1" w:rsidRDefault="003056F1">
            <w:r>
              <w:rPr>
                <w:b/>
                <w:bCs/>
              </w:rPr>
              <w:t>Art</w:t>
            </w:r>
            <w:r>
              <w:t xml:space="preserve"> und </w:t>
            </w:r>
            <w:r>
              <w:rPr>
                <w:b/>
                <w:bCs/>
              </w:rPr>
              <w:t>Inhalt</w:t>
            </w:r>
            <w:r>
              <w:t xml:space="preserve"> der Nebentätigkeit:</w:t>
            </w:r>
          </w:p>
          <w:p w14:paraId="1FC67400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4962D2E6" w14:textId="77777777">
        <w:trPr>
          <w:trHeight w:hRule="exact" w:val="680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58410143" w14:textId="77777777" w:rsidR="003056F1" w:rsidRDefault="003056F1">
            <w:r>
              <w:t>3.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50DA41ED" w14:textId="77777777" w:rsidR="003056F1" w:rsidRDefault="003056F1">
            <w:r>
              <w:rPr>
                <w:b/>
                <w:bCs/>
              </w:rPr>
              <w:t>Auftraggeber/Arbeitgeber</w:t>
            </w:r>
            <w:r>
              <w:t xml:space="preserve"> der Nebentätigkeit:</w:t>
            </w:r>
          </w:p>
          <w:p w14:paraId="60201216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39D12727" w14:textId="77777777">
        <w:trPr>
          <w:trHeight w:hRule="exact" w:val="680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6F419386" w14:textId="77777777" w:rsidR="003056F1" w:rsidRDefault="003056F1">
            <w:r>
              <w:t>4.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41C570F1" w14:textId="77777777" w:rsidR="003056F1" w:rsidRDefault="003056F1">
            <w:r>
              <w:rPr>
                <w:b/>
                <w:bCs/>
              </w:rPr>
              <w:t>Voraussichtliche Dauer</w:t>
            </w:r>
            <w:r>
              <w:t xml:space="preserve"> der Nebentätigkeit:</w:t>
            </w:r>
          </w:p>
          <w:p w14:paraId="4E8AB1BB" w14:textId="77777777" w:rsidR="003056F1" w:rsidRDefault="003056F1">
            <w:pPr>
              <w:spacing w:before="120"/>
            </w:pPr>
            <w:r>
              <w:t xml:space="preserve">von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tab/>
              <w:t xml:space="preserve">bis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bzw. an folgenden Tagen: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17BE6DAD" w14:textId="77777777">
        <w:trPr>
          <w:trHeight w:hRule="exact" w:val="680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27D7E34E" w14:textId="77777777" w:rsidR="003056F1" w:rsidRDefault="003056F1">
            <w:r>
              <w:t>5.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2037DC8A" w14:textId="77777777" w:rsidR="003056F1" w:rsidRDefault="003056F1">
            <w:r>
              <w:rPr>
                <w:b/>
                <w:bCs/>
              </w:rPr>
              <w:t>Zeitliche Inanspruchnahme</w:t>
            </w:r>
            <w:r>
              <w:t xml:space="preserve"> durch die Nebentätigkeit (einschl. etwaiger Reise- und Vorbereitungszeiten):</w:t>
            </w:r>
          </w:p>
          <w:p w14:paraId="1A144C43" w14:textId="77777777" w:rsidR="003056F1" w:rsidRDefault="003056F1">
            <w:pPr>
              <w:spacing w:before="120"/>
            </w:pP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>
              <w:t>Stunden pro Woche</w:t>
            </w:r>
            <w:r>
              <w:tab/>
              <w:t>bzw.</w:t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- malig</w:t>
            </w:r>
            <w:r>
              <w:tab/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Stunden</w:t>
            </w:r>
          </w:p>
        </w:tc>
      </w:tr>
      <w:tr w:rsidR="003056F1" w14:paraId="4B0C26FE" w14:textId="77777777">
        <w:trPr>
          <w:trHeight w:hRule="exact" w:val="1218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7F823653" w14:textId="77777777" w:rsidR="003056F1" w:rsidRDefault="003056F1">
            <w:r>
              <w:t>6.</w:t>
            </w:r>
          </w:p>
        </w:tc>
        <w:tc>
          <w:tcPr>
            <w:tcW w:w="9687" w:type="dxa"/>
            <w:gridSpan w:val="3"/>
            <w:tcBorders>
              <w:top w:val="single" w:sz="6" w:space="0" w:color="auto"/>
              <w:left w:val="single" w:sz="6" w:space="0" w:color="auto"/>
            </w:tcBorders>
            <w:tcMar>
              <w:top w:w="57" w:type="dxa"/>
              <w:bottom w:w="57" w:type="dxa"/>
            </w:tcMar>
          </w:tcPr>
          <w:p w14:paraId="416AFBFF" w14:textId="77777777" w:rsidR="003056F1" w:rsidRDefault="003056F1">
            <w:pPr>
              <w:tabs>
                <w:tab w:val="left" w:pos="7583"/>
              </w:tabs>
            </w:pPr>
            <w:r>
              <w:t xml:space="preserve"> </w:t>
            </w:r>
            <w:r>
              <w:rPr>
                <w:b/>
                <w:bCs/>
              </w:rPr>
              <w:t>Bruttovergütung</w:t>
            </w:r>
            <w:r>
              <w:t xml:space="preserve"> für die Nebentätigkeit:</w:t>
            </w:r>
            <w:r>
              <w:tab/>
            </w:r>
          </w:p>
          <w:p w14:paraId="40524A91" w14:textId="77777777" w:rsidR="003056F1" w:rsidRDefault="003056F1">
            <w:pPr>
              <w:tabs>
                <w:tab w:val="left" w:pos="1346"/>
                <w:tab w:val="left" w:pos="2621"/>
                <w:tab w:val="left" w:pos="4606"/>
                <w:tab w:val="left" w:pos="5740"/>
                <w:tab w:val="left" w:pos="7583"/>
              </w:tabs>
              <w:spacing w:before="60" w:after="6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jährlich</w:t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einmalig: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unentgeltlich</w:t>
            </w:r>
            <w:r>
              <w:tab/>
            </w:r>
          </w:p>
          <w:p w14:paraId="300369DA" w14:textId="77777777" w:rsidR="003056F1" w:rsidRDefault="003056F1">
            <w:pPr>
              <w:tabs>
                <w:tab w:val="left" w:pos="1346"/>
                <w:tab w:val="left" w:pos="2621"/>
                <w:tab w:val="left" w:pos="4606"/>
                <w:tab w:val="left" w:pos="7583"/>
              </w:tabs>
              <w:spacing w:before="60" w:after="120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monatlich: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proofErr w:type="gramStart"/>
            <w:r>
              <w:t xml:space="preserve">€  </w:t>
            </w:r>
            <w:r>
              <w:tab/>
            </w:r>
            <w:proofErr w:type="gramEnd"/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geldwerte Vorteile: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</w:p>
        </w:tc>
        <w:tc>
          <w:tcPr>
            <w:tcW w:w="284" w:type="dxa"/>
            <w:tcBorders>
              <w:top w:val="single" w:sz="6" w:space="0" w:color="auto"/>
              <w:right w:val="double" w:sz="6" w:space="0" w:color="auto"/>
            </w:tcBorders>
          </w:tcPr>
          <w:p w14:paraId="0E00AD7C" w14:textId="77777777" w:rsidR="003056F1" w:rsidRDefault="003056F1">
            <w:pPr>
              <w:tabs>
                <w:tab w:val="left" w:pos="2621"/>
                <w:tab w:val="left" w:pos="4606"/>
                <w:tab w:val="left" w:pos="7583"/>
              </w:tabs>
              <w:rPr>
                <w:i/>
                <w:iCs/>
                <w:sz w:val="16"/>
              </w:rPr>
            </w:pPr>
          </w:p>
        </w:tc>
      </w:tr>
      <w:tr w:rsidR="003056F1" w14:paraId="26C7F99C" w14:textId="77777777">
        <w:trPr>
          <w:trHeight w:hRule="exact" w:val="1794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2C40B9EA" w14:textId="77777777" w:rsidR="003056F1" w:rsidRDefault="003056F1">
            <w:r>
              <w:t>7.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4A28FF1A" w14:textId="77777777" w:rsidR="003056F1" w:rsidRDefault="003056F1">
            <w:r>
              <w:t xml:space="preserve">Ich beantrage, die Nebentätigkeit ganz oder teilweise </w:t>
            </w:r>
            <w:r>
              <w:rPr>
                <w:b/>
                <w:bCs/>
              </w:rPr>
              <w:t xml:space="preserve">während </w:t>
            </w:r>
            <w:r>
              <w:rPr>
                <w:b/>
              </w:rPr>
              <w:t>der Arbeitszeit</w:t>
            </w:r>
            <w:r>
              <w:t xml:space="preserve"> ausüben zu dürfen:</w:t>
            </w:r>
          </w:p>
          <w:p w14:paraId="21CF7205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  <w:spacing w:before="60" w:after="120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nein</w:t>
            </w:r>
            <w:r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ja, und zwar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Stunden pro Woche</w:t>
            </w:r>
          </w:p>
          <w:p w14:paraId="2E560109" w14:textId="77777777" w:rsidR="003056F1" w:rsidRDefault="003056F1">
            <w:pPr>
              <w:tabs>
                <w:tab w:val="left" w:pos="1204"/>
                <w:tab w:val="left" w:pos="5598"/>
                <w:tab w:val="left" w:pos="6732"/>
              </w:tabs>
            </w:pPr>
            <w:r>
              <w:t xml:space="preserve">Abwesenheitszeit (einschl. etwaiger Reisezeiten):  Tage: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tab/>
              <w:t xml:space="preserve">von: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tab/>
              <w:t xml:space="preserve">bis: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727A3B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  <w:r>
              <w:t xml:space="preserve">Begründung: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3056F1" w14:paraId="2AFAADE1" w14:textId="77777777">
        <w:trPr>
          <w:trHeight w:hRule="exact" w:val="1701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60BF96C8" w14:textId="77777777" w:rsidR="003056F1" w:rsidRDefault="003056F1">
            <w:r>
              <w:t>8.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310870F1" w14:textId="77777777" w:rsidR="003056F1" w:rsidRDefault="003056F1">
            <w:r>
              <w:t xml:space="preserve">Ich beantrage, bei der Ausübung der Nebentätigkeit </w:t>
            </w:r>
            <w:r>
              <w:rPr>
                <w:b/>
                <w:bCs/>
              </w:rPr>
              <w:t xml:space="preserve">Einrichtungen, Personal oder Material des Landes </w:t>
            </w:r>
            <w:r>
              <w:t>in Anspruch nehmen zu dürfen:</w:t>
            </w:r>
          </w:p>
          <w:p w14:paraId="2BE191D0" w14:textId="77777777" w:rsidR="003056F1" w:rsidRDefault="003056F1">
            <w:pPr>
              <w:tabs>
                <w:tab w:val="left" w:pos="920"/>
              </w:tabs>
              <w:spacing w:before="60" w:after="6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nein 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3DFB">
              <w:fldChar w:fldCharType="separate"/>
            </w:r>
            <w:r>
              <w:fldChar w:fldCharType="end"/>
            </w:r>
            <w:r>
              <w:t xml:space="preserve"> ja, und zwar (nähere Angaben über Art und Umfang der Inanspruchnahme):</w:t>
            </w:r>
          </w:p>
          <w:p w14:paraId="07A39E40" w14:textId="77777777" w:rsidR="003056F1" w:rsidRDefault="003056F1">
            <w:pPr>
              <w:ind w:left="91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54C4F48F" w14:textId="77777777">
        <w:trPr>
          <w:trHeight w:hRule="exact" w:val="1191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6DED6627" w14:textId="77777777" w:rsidR="003056F1" w:rsidRDefault="003056F1">
            <w:r>
              <w:t>9.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4774E911" w14:textId="77777777" w:rsidR="003056F1" w:rsidRDefault="00CA0573">
            <w:pPr>
              <w:spacing w:after="60"/>
            </w:pPr>
            <w:r>
              <w:t>Angaben zu weiteren, bisher schon ausgeübten genehmigungs- oder anzeigepflichtigen Nebentätigkeiten:</w:t>
            </w:r>
          </w:p>
          <w:p w14:paraId="6B1E179A" w14:textId="77777777" w:rsidR="00DE67B6" w:rsidRDefault="00DE67B6">
            <w:pPr>
              <w:spacing w:after="60"/>
            </w:pPr>
            <w:r>
              <w:t>(Art, Stunden pro Woche, Ausübung innerhalb der Arbeit</w:t>
            </w:r>
            <w:r w:rsidR="000E6043">
              <w:t>sz</w:t>
            </w:r>
            <w:r>
              <w:t>eit)</w:t>
            </w:r>
          </w:p>
          <w:p w14:paraId="7C7C5465" w14:textId="77777777" w:rsidR="003056F1" w:rsidRDefault="004670C3">
            <w:pPr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BEA4CC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</w:p>
        </w:tc>
      </w:tr>
      <w:tr w:rsidR="003056F1" w14:paraId="688428FF" w14:textId="77777777">
        <w:trPr>
          <w:trHeight w:hRule="exact" w:val="1134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</w:tcBorders>
            <w:tcMar>
              <w:top w:w="57" w:type="dxa"/>
              <w:bottom w:w="57" w:type="dxa"/>
            </w:tcMar>
          </w:tcPr>
          <w:p w14:paraId="22E6F29C" w14:textId="77777777" w:rsidR="003056F1" w:rsidRDefault="003056F1">
            <w:r>
              <w:t>10.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10F60A4A" w14:textId="77777777" w:rsidR="003056F1" w:rsidRDefault="003056F1">
            <w:pPr>
              <w:spacing w:after="60"/>
            </w:pPr>
            <w:r>
              <w:t>Sonstige Erläuterungen:</w:t>
            </w:r>
          </w:p>
          <w:p w14:paraId="49F57487" w14:textId="77777777" w:rsidR="003056F1" w:rsidRDefault="003056F1">
            <w:pPr>
              <w:tabs>
                <w:tab w:val="left" w:pos="1204"/>
                <w:tab w:val="left" w:pos="5315"/>
                <w:tab w:val="left" w:pos="6023"/>
                <w:tab w:val="left" w:pos="6590"/>
                <w:tab w:val="left" w:pos="7866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56F1" w14:paraId="22A1CC24" w14:textId="77777777">
        <w:trPr>
          <w:trHeight w:hRule="exact" w:val="1464"/>
        </w:trPr>
        <w:tc>
          <w:tcPr>
            <w:tcW w:w="51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3125A331" w14:textId="29DDE54B" w:rsidR="003056F1" w:rsidRDefault="003056F1">
            <w:r>
              <w:t>11.</w:t>
            </w:r>
          </w:p>
        </w:tc>
        <w:tc>
          <w:tcPr>
            <w:tcW w:w="9971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Mar>
              <w:top w:w="57" w:type="dxa"/>
              <w:bottom w:w="57" w:type="dxa"/>
            </w:tcMar>
          </w:tcPr>
          <w:p w14:paraId="0BF25F81" w14:textId="77777777" w:rsidR="003056F1" w:rsidRDefault="003056F1">
            <w:r>
              <w:t xml:space="preserve">Ich versichere die Richtigkeit und Vollständigkeit meiner Angaben. </w:t>
            </w:r>
          </w:p>
          <w:p w14:paraId="6C467D06" w14:textId="77777777" w:rsidR="003056F1" w:rsidRDefault="003056F1"/>
          <w:p w14:paraId="673752FA" w14:textId="77777777" w:rsidR="003056F1" w:rsidRDefault="003056F1"/>
          <w:p w14:paraId="50772E24" w14:textId="77777777" w:rsidR="003056F1" w:rsidRDefault="003056F1">
            <w:pPr>
              <w:tabs>
                <w:tab w:val="left" w:pos="6449"/>
              </w:tabs>
              <w:ind w:right="668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Anlagen: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31F572" w14:textId="77777777" w:rsidR="003056F1" w:rsidRDefault="003056F1">
            <w:pPr>
              <w:pBdr>
                <w:top w:val="single" w:sz="4" w:space="1" w:color="auto"/>
              </w:pBdr>
              <w:tabs>
                <w:tab w:val="left" w:pos="3614"/>
              </w:tabs>
              <w:ind w:right="6401"/>
              <w:jc w:val="center"/>
            </w:pPr>
            <w:r>
              <w:t>Datum, Unterschrift</w:t>
            </w:r>
          </w:p>
        </w:tc>
      </w:tr>
    </w:tbl>
    <w:p w14:paraId="28A12E3E" w14:textId="77777777" w:rsidR="006A3DFB" w:rsidRPr="006A3DFB" w:rsidRDefault="006A3DFB" w:rsidP="006A3DFB"/>
    <w:sectPr w:rsidR="006A3DFB" w:rsidRPr="006A3DFB" w:rsidSect="006A3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6" w:h="16838" w:code="9"/>
      <w:pgMar w:top="426" w:right="709" w:bottom="567" w:left="510" w:header="284" w:footer="5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7338" w14:textId="77777777" w:rsidR="005E4B2E" w:rsidRDefault="005E4B2E">
      <w:pPr>
        <w:spacing w:line="20" w:lineRule="exact"/>
      </w:pPr>
    </w:p>
  </w:endnote>
  <w:endnote w:type="continuationSeparator" w:id="0">
    <w:p w14:paraId="47DE04D3" w14:textId="77777777" w:rsidR="005E4B2E" w:rsidRDefault="005E4B2E">
      <w:r>
        <w:t xml:space="preserve"> </w:t>
      </w:r>
    </w:p>
  </w:endnote>
  <w:endnote w:type="continuationNotice" w:id="1">
    <w:p w14:paraId="63ECAB82" w14:textId="77777777" w:rsidR="005E4B2E" w:rsidRDefault="005E4B2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c_251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C0E0" w14:textId="77777777" w:rsidR="006A3DFB" w:rsidRDefault="006A3D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620D" w14:textId="77777777" w:rsidR="006A3DFB" w:rsidRDefault="006A3DF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AEFF" w14:textId="77777777" w:rsidR="006A3DFB" w:rsidRDefault="006A3D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B7BC" w14:textId="77777777" w:rsidR="005E4B2E" w:rsidRDefault="005E4B2E">
      <w:r>
        <w:separator/>
      </w:r>
    </w:p>
  </w:footnote>
  <w:footnote w:type="continuationSeparator" w:id="0">
    <w:p w14:paraId="564BC70C" w14:textId="77777777" w:rsidR="005E4B2E" w:rsidRDefault="005E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61DA" w14:textId="77777777" w:rsidR="006A3DFB" w:rsidRDefault="006A3D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847F" w14:textId="77777777" w:rsidR="00257464" w:rsidRPr="006A3DFB" w:rsidRDefault="00257464" w:rsidP="006A3D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2970" w14:textId="77777777" w:rsidR="006A3DFB" w:rsidRDefault="006A3D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84563"/>
    <w:multiLevelType w:val="hybridMultilevel"/>
    <w:tmpl w:val="3D74EADC"/>
    <w:lvl w:ilvl="0" w:tplc="1172BF68">
      <w:start w:val="1"/>
      <w:numFmt w:val="bullet"/>
      <w:pStyle w:val="Aufzhlungszeichen1Strich"/>
      <w:lvlText w:val=""/>
      <w:lvlJc w:val="left"/>
      <w:pPr>
        <w:tabs>
          <w:tab w:val="num" w:pos="1211"/>
        </w:tabs>
        <w:ind w:left="113" w:firstLine="738"/>
      </w:pPr>
      <w:rPr>
        <w:rFonts w:ascii="Uc_251" w:hAnsi="Uc_251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606AC"/>
    <w:multiLevelType w:val="hybridMultilevel"/>
    <w:tmpl w:val="4C6A0CEA"/>
    <w:lvl w:ilvl="0" w:tplc="0407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 w15:restartNumberingAfterBreak="0">
    <w:nsid w:val="45087568"/>
    <w:multiLevelType w:val="hybridMultilevel"/>
    <w:tmpl w:val="C8642898"/>
    <w:lvl w:ilvl="0" w:tplc="65EC6CB4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5935100B"/>
    <w:multiLevelType w:val="hybridMultilevel"/>
    <w:tmpl w:val="C492CBA6"/>
    <w:lvl w:ilvl="0" w:tplc="B6FC7750">
      <w:start w:val="1"/>
      <w:numFmt w:val="bullet"/>
      <w:lvlText w:val=""/>
      <w:lvlJc w:val="left"/>
      <w:pPr>
        <w:tabs>
          <w:tab w:val="num" w:pos="820"/>
        </w:tabs>
        <w:ind w:left="820" w:hanging="394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15"/>
        </w:tabs>
        <w:ind w:left="1015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65EA146E"/>
    <w:multiLevelType w:val="hybridMultilevel"/>
    <w:tmpl w:val="E708B5F2"/>
    <w:lvl w:ilvl="0" w:tplc="B6FC7750">
      <w:start w:val="1"/>
      <w:numFmt w:val="bullet"/>
      <w:lvlText w:val=""/>
      <w:lvlJc w:val="left"/>
      <w:pPr>
        <w:tabs>
          <w:tab w:val="num" w:pos="1245"/>
        </w:tabs>
        <w:ind w:left="1245" w:hanging="39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5274617">
    <w:abstractNumId w:val="0"/>
  </w:num>
  <w:num w:numId="2" w16cid:durableId="1424959039">
    <w:abstractNumId w:val="2"/>
  </w:num>
  <w:num w:numId="3" w16cid:durableId="1801650225">
    <w:abstractNumId w:val="4"/>
  </w:num>
  <w:num w:numId="4" w16cid:durableId="1360547946">
    <w:abstractNumId w:val="1"/>
  </w:num>
  <w:num w:numId="5" w16cid:durableId="392507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autoHyphenation/>
  <w:hyphenationZone w:val="54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E8"/>
    <w:rsid w:val="00010D68"/>
    <w:rsid w:val="0002166A"/>
    <w:rsid w:val="000E6043"/>
    <w:rsid w:val="0014461B"/>
    <w:rsid w:val="00170FAD"/>
    <w:rsid w:val="0020521A"/>
    <w:rsid w:val="00257464"/>
    <w:rsid w:val="003056F1"/>
    <w:rsid w:val="0037144E"/>
    <w:rsid w:val="0039627B"/>
    <w:rsid w:val="004004DE"/>
    <w:rsid w:val="00413BCE"/>
    <w:rsid w:val="004670C3"/>
    <w:rsid w:val="004B54A7"/>
    <w:rsid w:val="004B712A"/>
    <w:rsid w:val="005E4B2E"/>
    <w:rsid w:val="00604866"/>
    <w:rsid w:val="0065437A"/>
    <w:rsid w:val="00680CBF"/>
    <w:rsid w:val="006A3DFB"/>
    <w:rsid w:val="006A771E"/>
    <w:rsid w:val="008617E8"/>
    <w:rsid w:val="008C6621"/>
    <w:rsid w:val="00B017BE"/>
    <w:rsid w:val="00B038EE"/>
    <w:rsid w:val="00B04BE1"/>
    <w:rsid w:val="00C9437D"/>
    <w:rsid w:val="00CA0573"/>
    <w:rsid w:val="00DE67B6"/>
    <w:rsid w:val="00EC0D6B"/>
    <w:rsid w:val="00ED1795"/>
    <w:rsid w:val="00F16B20"/>
    <w:rsid w:val="00F43D75"/>
    <w:rsid w:val="00F4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194EDBE"/>
  <w15:docId w15:val="{C6BFD6DB-5B24-4D8B-A55B-30BF2782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-417"/>
        <w:tab w:val="left" w:pos="303"/>
        <w:tab w:val="left" w:pos="879"/>
        <w:tab w:val="left" w:pos="1887"/>
        <w:tab w:val="left" w:pos="2751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outlineLvl w:val="0"/>
    </w:pPr>
    <w:rPr>
      <w:b/>
      <w:sz w:val="29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-417"/>
        <w:tab w:val="left" w:pos="303"/>
        <w:tab w:val="left" w:pos="879"/>
        <w:tab w:val="left" w:pos="1887"/>
        <w:tab w:val="left" w:pos="2751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outlineLvl w:val="1"/>
    </w:pPr>
    <w:rPr>
      <w:b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-417"/>
        <w:tab w:val="left" w:pos="303"/>
        <w:tab w:val="left" w:pos="879"/>
        <w:tab w:val="left" w:pos="1887"/>
        <w:tab w:val="left" w:pos="2751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keepLines/>
      <w:tabs>
        <w:tab w:val="left" w:pos="-417"/>
        <w:tab w:val="left" w:pos="303"/>
        <w:tab w:val="left" w:pos="879"/>
        <w:tab w:val="left" w:pos="1133"/>
        <w:tab w:val="left" w:pos="1451"/>
        <w:tab w:val="left" w:pos="1887"/>
        <w:tab w:val="left" w:pos="2751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ind w:left="302" w:hanging="302"/>
      <w:outlineLvl w:val="3"/>
    </w:pPr>
    <w:rPr>
      <w:b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szeichen1Strich">
    <w:name w:val="Aufzählungszeichen 1 Strich"/>
    <w:basedOn w:val="Standard"/>
    <w:pPr>
      <w:numPr>
        <w:numId w:val="1"/>
      </w:numPr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A0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Vordruck Genehmigung Nebentätigkeit</vt:lpstr>
    </vt:vector>
  </TitlesOfParts>
  <Company>Baden-Württemberg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Vordruck Genehmigung Nebentätigkeit</dc:title>
  <dc:creator>Hermann Königsberg</dc:creator>
  <cp:lastModifiedBy>Müller, Wolfgang (SSA Karlsruhe)</cp:lastModifiedBy>
  <cp:revision>2</cp:revision>
  <cp:lastPrinted>2011-06-03T04:37:00Z</cp:lastPrinted>
  <dcterms:created xsi:type="dcterms:W3CDTF">2026-06-16T08:00:00Z</dcterms:created>
  <dcterms:modified xsi:type="dcterms:W3CDTF">2026-06-16T08:00:00Z</dcterms:modified>
</cp:coreProperties>
</file>